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803A1" w14:textId="66AFE7BD" w:rsidR="00A31BED" w:rsidRDefault="00A31BED" w:rsidP="00B851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Combined</w:t>
      </w:r>
    </w:p>
    <w:p w14:paraId="30605250" w14:textId="05057A7F" w:rsidR="00A608FA" w:rsidRDefault="00A608FA" w:rsidP="00B85162">
      <w:pPr>
        <w:spacing w:after="0" w:line="240" w:lineRule="auto"/>
        <w:jc w:val="center"/>
        <w:rPr>
          <w:b/>
          <w:sz w:val="24"/>
          <w:szCs w:val="24"/>
        </w:rPr>
      </w:pPr>
      <w:r w:rsidRPr="00B85162">
        <w:rPr>
          <w:b/>
          <w:sz w:val="24"/>
          <w:szCs w:val="24"/>
        </w:rPr>
        <w:t xml:space="preserve">MSFA Training Committee </w:t>
      </w:r>
      <w:r w:rsidR="00B85162" w:rsidRPr="00B85162">
        <w:rPr>
          <w:b/>
          <w:sz w:val="24"/>
          <w:szCs w:val="24"/>
        </w:rPr>
        <w:t>M</w:t>
      </w:r>
      <w:r w:rsidR="007412DD" w:rsidRPr="00B85162">
        <w:rPr>
          <w:b/>
          <w:sz w:val="24"/>
          <w:szCs w:val="24"/>
        </w:rPr>
        <w:t>eeting</w:t>
      </w:r>
    </w:p>
    <w:p w14:paraId="055A3CF8" w14:textId="63E2ACD0" w:rsidR="00A31BED" w:rsidRDefault="00A31BED" w:rsidP="00B851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MSFA Safety Committee</w:t>
      </w:r>
    </w:p>
    <w:p w14:paraId="0A0CA0F3" w14:textId="49F0AAFF" w:rsidR="007B4071" w:rsidRPr="00B85162" w:rsidRDefault="007B4071" w:rsidP="00B851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Risk Management Committee</w:t>
      </w:r>
    </w:p>
    <w:p w14:paraId="7A428E04" w14:textId="7C1F8007" w:rsidR="00A608FA" w:rsidRPr="00B85162" w:rsidRDefault="00A31BED" w:rsidP="00B851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</w:t>
      </w:r>
      <w:r w:rsidR="00AC5DCC" w:rsidRPr="00B851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AC5DCC" w:rsidRPr="00B85162">
        <w:rPr>
          <w:b/>
          <w:sz w:val="24"/>
          <w:szCs w:val="24"/>
        </w:rPr>
        <w:t>, 2018</w:t>
      </w:r>
    </w:p>
    <w:p w14:paraId="03AAFFE1" w14:textId="46079157" w:rsidR="00B85162" w:rsidRPr="00B85162" w:rsidRDefault="00A31BED" w:rsidP="00B851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Maryland State Highway Statewide Operations Building </w:t>
      </w:r>
    </w:p>
    <w:p w14:paraId="03EB2D0B" w14:textId="22756903" w:rsidR="00B85162" w:rsidRPr="00DE7E96" w:rsidRDefault="00A435EE" w:rsidP="00B85162">
      <w:pPr>
        <w:spacing w:after="0" w:line="240" w:lineRule="auto"/>
      </w:pPr>
      <w:r>
        <w:t>11:30AM</w:t>
      </w:r>
    </w:p>
    <w:p w14:paraId="3DEA0DDE" w14:textId="77777777" w:rsidR="00B729DE" w:rsidRDefault="00AC5DCC" w:rsidP="00B85162">
      <w:pPr>
        <w:spacing w:after="0" w:line="240" w:lineRule="auto"/>
      </w:pPr>
      <w:r w:rsidRPr="00DE7E96">
        <w:rPr>
          <w:b/>
        </w:rPr>
        <w:t>Present:</w:t>
      </w:r>
      <w:r w:rsidRPr="00DE7E96">
        <w:t xml:space="preserve"> </w:t>
      </w:r>
    </w:p>
    <w:p w14:paraId="0E9B421B" w14:textId="3B7A949B" w:rsidR="00856034" w:rsidRDefault="00B729DE" w:rsidP="00B85162">
      <w:pPr>
        <w:spacing w:after="0" w:line="240" w:lineRule="auto"/>
      </w:pPr>
      <w:proofErr w:type="gramStart"/>
      <w:r w:rsidRPr="00B729DE">
        <w:rPr>
          <w:u w:val="single"/>
        </w:rPr>
        <w:t>Training</w:t>
      </w:r>
      <w:r>
        <w:t xml:space="preserve"> - </w:t>
      </w:r>
      <w:r w:rsidR="00AC5DCC" w:rsidRPr="00DE7E96">
        <w:t xml:space="preserve">Chairman Leon </w:t>
      </w:r>
      <w:r w:rsidR="00DE5FE7" w:rsidRPr="00DE7E96">
        <w:t>F</w:t>
      </w:r>
      <w:r w:rsidR="00AC5DCC" w:rsidRPr="00DE7E96">
        <w:t xml:space="preserve">leming, </w:t>
      </w:r>
      <w:r w:rsidR="00B91E81">
        <w:t>Exec</w:t>
      </w:r>
      <w:r w:rsidR="00D75816">
        <w:t>.</w:t>
      </w:r>
      <w:proofErr w:type="gramEnd"/>
      <w:r w:rsidR="00D75816">
        <w:t xml:space="preserve"> </w:t>
      </w:r>
      <w:r w:rsidR="00B91E81">
        <w:t xml:space="preserve">Chairman </w:t>
      </w:r>
      <w:r w:rsidR="00AC5DCC" w:rsidRPr="00DE7E96">
        <w:t>Charles Si</w:t>
      </w:r>
      <w:r w:rsidR="00D75816">
        <w:t>mpson</w:t>
      </w:r>
      <w:r w:rsidR="00A36BBF" w:rsidRPr="00DE7E96">
        <w:t xml:space="preserve">, </w:t>
      </w:r>
      <w:r w:rsidR="00B85162" w:rsidRPr="00DE7E96">
        <w:t xml:space="preserve">Bob McHenry, </w:t>
      </w:r>
      <w:r w:rsidR="00A72A4E">
        <w:t>Dan Stevens</w:t>
      </w:r>
      <w:r w:rsidR="00856034">
        <w:t>, Bobbi Stevens</w:t>
      </w:r>
      <w:r w:rsidR="00BF7C5D">
        <w:t>, Tim Dayton,</w:t>
      </w:r>
      <w:r w:rsidR="00980CC7">
        <w:t xml:space="preserve"> </w:t>
      </w:r>
      <w:r w:rsidR="00D75816">
        <w:t>Jeana Panarella</w:t>
      </w:r>
    </w:p>
    <w:p w14:paraId="6061B085" w14:textId="4F6F36A4" w:rsidR="006E4207" w:rsidRDefault="007838C0" w:rsidP="00B85162">
      <w:pPr>
        <w:spacing w:after="0" w:line="240" w:lineRule="auto"/>
      </w:pPr>
      <w:r w:rsidRPr="00B729DE">
        <w:rPr>
          <w:u w:val="single"/>
        </w:rPr>
        <w:t>Risk Management</w:t>
      </w:r>
      <w:r w:rsidR="006E4207" w:rsidRPr="00B729DE">
        <w:rPr>
          <w:u w:val="single"/>
        </w:rPr>
        <w:t xml:space="preserve"> C</w:t>
      </w:r>
      <w:r w:rsidRPr="00B729DE">
        <w:rPr>
          <w:u w:val="single"/>
        </w:rPr>
        <w:t>ommittee</w:t>
      </w:r>
      <w:r w:rsidR="006E4207">
        <w:t xml:space="preserve"> </w:t>
      </w:r>
      <w:r w:rsidR="00B91E81">
        <w:t>–</w:t>
      </w:r>
      <w:r w:rsidR="006E4207">
        <w:t xml:space="preserve"> </w:t>
      </w:r>
      <w:r w:rsidR="00B91E81">
        <w:t xml:space="preserve">Chairman </w:t>
      </w:r>
      <w:r w:rsidR="00980CC7">
        <w:t xml:space="preserve">Chip Jewell, </w:t>
      </w:r>
    </w:p>
    <w:p w14:paraId="1C6A8351" w14:textId="449C59EC" w:rsidR="00980CC7" w:rsidRDefault="006E4207" w:rsidP="00B85162">
      <w:pPr>
        <w:spacing w:after="0" w:line="240" w:lineRule="auto"/>
      </w:pPr>
      <w:r w:rsidRPr="00B729DE">
        <w:rPr>
          <w:u w:val="single"/>
        </w:rPr>
        <w:t>Executive Director</w:t>
      </w:r>
      <w:r>
        <w:t xml:space="preserve"> - </w:t>
      </w:r>
      <w:r w:rsidR="003353EB">
        <w:t>Skip Mahan</w:t>
      </w:r>
      <w:r w:rsidR="00991A9C">
        <w:t xml:space="preserve">, </w:t>
      </w:r>
    </w:p>
    <w:p w14:paraId="1C26A018" w14:textId="1B5F1F60" w:rsidR="00AC5DCC" w:rsidRPr="00DE7E96" w:rsidRDefault="00980CC7" w:rsidP="00B85162">
      <w:pPr>
        <w:spacing w:after="0" w:line="240" w:lineRule="auto"/>
      </w:pPr>
      <w:r w:rsidRPr="00B729DE">
        <w:rPr>
          <w:u w:val="single"/>
        </w:rPr>
        <w:t>Safety</w:t>
      </w:r>
      <w:r w:rsidR="003353EB" w:rsidRPr="00B729DE">
        <w:rPr>
          <w:u w:val="single"/>
        </w:rPr>
        <w:t xml:space="preserve"> </w:t>
      </w:r>
      <w:r w:rsidRPr="00B729DE">
        <w:rPr>
          <w:u w:val="single"/>
        </w:rPr>
        <w:t>Comm</w:t>
      </w:r>
      <w:r w:rsidR="003353EB" w:rsidRPr="00B729DE">
        <w:rPr>
          <w:u w:val="single"/>
        </w:rPr>
        <w:t>ittee</w:t>
      </w:r>
      <w:r w:rsidR="003353EB">
        <w:t xml:space="preserve"> – </w:t>
      </w:r>
      <w:r w:rsidR="00991A9C">
        <w:t>Chairman Mike Le</w:t>
      </w:r>
      <w:r w:rsidR="007838C0">
        <w:t>C</w:t>
      </w:r>
      <w:r w:rsidR="00991A9C">
        <w:t xml:space="preserve">ompte, </w:t>
      </w:r>
      <w:r w:rsidR="003353EB">
        <w:t>John Fisher</w:t>
      </w:r>
      <w:r w:rsidR="00AA0707">
        <w:t>, Chris St. John</w:t>
      </w:r>
      <w:r w:rsidR="00A72A4E">
        <w:t>, Gary</w:t>
      </w:r>
      <w:r w:rsidR="00856034">
        <w:t xml:space="preserve"> McGinnis,</w:t>
      </w:r>
      <w:r w:rsidR="00C3764F">
        <w:t xml:space="preserve"> Joe Ward</w:t>
      </w:r>
      <w:r w:rsidR="00B91E81">
        <w:t>, Brian Montgomery, Phil Cooper, Rick Redmond, Bobby Fearins, Ray Stevens, Kevin Kerr, Mario Mel</w:t>
      </w:r>
      <w:r w:rsidR="00D75816">
        <w:t xml:space="preserve">fa </w:t>
      </w:r>
    </w:p>
    <w:p w14:paraId="0BFD89C5" w14:textId="2B044EAC" w:rsidR="008B262B" w:rsidRPr="00DE7E96" w:rsidRDefault="00D942BC" w:rsidP="00D942BC">
      <w:pPr>
        <w:spacing w:after="0" w:line="240" w:lineRule="auto"/>
      </w:pPr>
      <w:r w:rsidRPr="00B729DE">
        <w:rPr>
          <w:u w:val="single"/>
        </w:rPr>
        <w:t xml:space="preserve">Guests </w:t>
      </w:r>
      <w:r>
        <w:t xml:space="preserve">- </w:t>
      </w:r>
      <w:r w:rsidR="00111C89">
        <w:t>Pat Rooney, SHA; JoAnne Rund, Eric Smothers</w:t>
      </w:r>
      <w:r w:rsidR="00DE1121">
        <w:t>, Jim Radcliff</w:t>
      </w:r>
      <w:r>
        <w:t>,</w:t>
      </w:r>
      <w:r w:rsidR="00DE1121">
        <w:t xml:space="preserve"> MFRI</w:t>
      </w:r>
      <w:r w:rsidR="00C400DF">
        <w:t>;</w:t>
      </w:r>
      <w:r w:rsidR="00D75816">
        <w:t xml:space="preserve"> Joe Larson,</w:t>
      </w:r>
    </w:p>
    <w:p w14:paraId="0AD90ABA" w14:textId="77777777" w:rsidR="00A31BED" w:rsidRDefault="00A31BED" w:rsidP="008B262B">
      <w:pPr>
        <w:pStyle w:val="ListParagraph"/>
        <w:spacing w:after="0" w:line="240" w:lineRule="auto"/>
        <w:ind w:left="0"/>
      </w:pPr>
    </w:p>
    <w:p w14:paraId="7406415A" w14:textId="6D152B26" w:rsidR="00AC5DCC" w:rsidRDefault="00A31BED" w:rsidP="008B262B">
      <w:pPr>
        <w:pStyle w:val="ListParagraph"/>
        <w:spacing w:after="0" w:line="240" w:lineRule="auto"/>
        <w:ind w:left="0"/>
      </w:pPr>
      <w:r>
        <w:t xml:space="preserve">Training </w:t>
      </w:r>
      <w:r w:rsidR="00C80E5E" w:rsidRPr="00DE7E96">
        <w:t xml:space="preserve">Chairman </w:t>
      </w:r>
      <w:r w:rsidR="008B262B" w:rsidRPr="00DE7E96">
        <w:t xml:space="preserve">Leon Fleming </w:t>
      </w:r>
      <w:r>
        <w:t xml:space="preserve">and Safety Chairman </w:t>
      </w:r>
      <w:r w:rsidR="00111C89">
        <w:t xml:space="preserve">Mike LeCompte </w:t>
      </w:r>
      <w:r w:rsidR="005B5195">
        <w:t>welcomed all,</w:t>
      </w:r>
      <w:r w:rsidR="005B5195" w:rsidRPr="00DE7E96">
        <w:t xml:space="preserve"> </w:t>
      </w:r>
      <w:r w:rsidR="00C80E5E" w:rsidRPr="00DE7E96">
        <w:t>called the meeting to order</w:t>
      </w:r>
      <w:r w:rsidR="00D75816">
        <w:t>,</w:t>
      </w:r>
      <w:r w:rsidR="008B262B" w:rsidRPr="00DE7E96">
        <w:t xml:space="preserve"> </w:t>
      </w:r>
      <w:r w:rsidR="00B91E81">
        <w:t xml:space="preserve">John Fisher </w:t>
      </w:r>
      <w:r w:rsidR="008B262B" w:rsidRPr="00DE7E96">
        <w:t xml:space="preserve">led all present </w:t>
      </w:r>
      <w:r w:rsidR="005B5195">
        <w:t>in</w:t>
      </w:r>
      <w:r w:rsidR="008B262B" w:rsidRPr="00DE7E96">
        <w:t xml:space="preserve"> the Pledge of Allegiance</w:t>
      </w:r>
      <w:r w:rsidR="00B91E81">
        <w:t xml:space="preserve"> with Mario Melfa giving an invocation</w:t>
      </w:r>
      <w:r w:rsidR="008B262B" w:rsidRPr="00DE7E96">
        <w:t xml:space="preserve"> </w:t>
      </w:r>
      <w:r w:rsidR="00C80E5E" w:rsidRPr="00DE7E96">
        <w:t>at 1</w:t>
      </w:r>
      <w:r>
        <w:t>1</w:t>
      </w:r>
      <w:r w:rsidR="00C80E5E" w:rsidRPr="00DE7E96">
        <w:t>:</w:t>
      </w:r>
      <w:r>
        <w:t>3</w:t>
      </w:r>
      <w:r w:rsidR="00C80E5E" w:rsidRPr="00DE7E96">
        <w:t>0AM.</w:t>
      </w:r>
    </w:p>
    <w:p w14:paraId="7E30E0E5" w14:textId="6025476A" w:rsidR="00111C89" w:rsidRPr="00DE7E96" w:rsidRDefault="00111C89" w:rsidP="008B262B">
      <w:pPr>
        <w:pStyle w:val="ListParagraph"/>
        <w:spacing w:after="0" w:line="240" w:lineRule="auto"/>
        <w:ind w:left="0"/>
      </w:pPr>
      <w:r>
        <w:t xml:space="preserve">Pat Rooney welcomed all to the </w:t>
      </w:r>
      <w:r w:rsidR="00D75816">
        <w:t xml:space="preserve">SHA </w:t>
      </w:r>
      <w:r>
        <w:t>Statewide Operations Center and offered a tour.</w:t>
      </w:r>
    </w:p>
    <w:p w14:paraId="3A835632" w14:textId="62208BA1" w:rsidR="00C80E5E" w:rsidRDefault="00111C89" w:rsidP="00DE7E9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Exec. Comm. Chair </w:t>
      </w:r>
      <w:r w:rsidR="00C80E5E" w:rsidRPr="00DE7E96">
        <w:t xml:space="preserve">Charlie </w:t>
      </w:r>
      <w:r w:rsidR="008B262B" w:rsidRPr="00DE7E96">
        <w:t xml:space="preserve">Simpson </w:t>
      </w:r>
      <w:r w:rsidR="00C80E5E" w:rsidRPr="00DE7E96">
        <w:t>gave a</w:t>
      </w:r>
      <w:r w:rsidR="00CF4B55" w:rsidRPr="00DE7E96">
        <w:t xml:space="preserve"> </w:t>
      </w:r>
      <w:r w:rsidR="00C80E5E" w:rsidRPr="00DE7E96">
        <w:t xml:space="preserve">report from </w:t>
      </w:r>
      <w:r w:rsidR="00A72A4E" w:rsidRPr="00DE7E96">
        <w:t>MSFA;</w:t>
      </w:r>
      <w:r w:rsidR="008B262B" w:rsidRPr="00DE7E96">
        <w:t xml:space="preserve"> he welcomed</w:t>
      </w:r>
      <w:r w:rsidR="00DE7E96" w:rsidRPr="00DE7E96">
        <w:t xml:space="preserve"> all</w:t>
      </w:r>
      <w:r w:rsidR="008B262B" w:rsidRPr="00DE7E96">
        <w:t xml:space="preserve"> and offered the Presidents regards.</w:t>
      </w:r>
      <w:r>
        <w:t xml:space="preserve"> Talked about upcoming events.</w:t>
      </w:r>
    </w:p>
    <w:p w14:paraId="6253F3D8" w14:textId="1A84E4F3" w:rsidR="00111C89" w:rsidRPr="00DE7E96" w:rsidRDefault="00111C89" w:rsidP="00DE7E96">
      <w:pPr>
        <w:pStyle w:val="ListParagraph"/>
        <w:numPr>
          <w:ilvl w:val="0"/>
          <w:numId w:val="2"/>
        </w:numPr>
        <w:spacing w:after="0" w:line="240" w:lineRule="auto"/>
      </w:pPr>
      <w:r>
        <w:t>John Fisher advised all about the new fence and fines on Ocean Highway</w:t>
      </w:r>
    </w:p>
    <w:p w14:paraId="0473C082" w14:textId="373B8F50" w:rsidR="003A475A" w:rsidRDefault="00D75816" w:rsidP="00DE7E9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Chairman </w:t>
      </w:r>
      <w:r w:rsidR="003A475A">
        <w:t xml:space="preserve">Mike </w:t>
      </w:r>
      <w:r>
        <w:t xml:space="preserve">LeCompte </w:t>
      </w:r>
      <w:r w:rsidR="003A475A">
        <w:t>talked about better scheduling meetings and putting the information on the MSFA Calendar.</w:t>
      </w:r>
    </w:p>
    <w:p w14:paraId="40511AF2" w14:textId="696217AF" w:rsidR="00512F2E" w:rsidRDefault="00AA3DF4" w:rsidP="000D19E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Chairman Fleming requested to have the previous minutes approved. </w:t>
      </w:r>
      <w:r w:rsidRPr="00DE7E96">
        <w:t>M</w:t>
      </w:r>
      <w:r w:rsidR="00C80E5E" w:rsidRPr="00DE7E96">
        <w:t xml:space="preserve">oved </w:t>
      </w:r>
      <w:r>
        <w:t xml:space="preserve">by </w:t>
      </w:r>
      <w:r w:rsidR="00C400DF">
        <w:t>McHenry</w:t>
      </w:r>
      <w:r w:rsidR="00C80E5E" w:rsidRPr="00DE7E96">
        <w:t xml:space="preserve"> </w:t>
      </w:r>
      <w:r w:rsidR="008B262B" w:rsidRPr="00DE7E96">
        <w:t>PASSED</w:t>
      </w:r>
      <w:r w:rsidR="00512F2E" w:rsidRPr="00DE7E96">
        <w:t xml:space="preserve"> </w:t>
      </w:r>
    </w:p>
    <w:p w14:paraId="36D39638" w14:textId="7E648987" w:rsidR="003A587A" w:rsidRDefault="00A848F2" w:rsidP="008B262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All </w:t>
      </w:r>
      <w:r w:rsidR="00114F97">
        <w:t xml:space="preserve">26 </w:t>
      </w:r>
      <w:r>
        <w:t>present were asked to introduce themselves</w:t>
      </w:r>
      <w:r w:rsidR="00114F97">
        <w:t>.</w:t>
      </w:r>
    </w:p>
    <w:p w14:paraId="71FD03B0" w14:textId="3DC2E9BA" w:rsidR="00114F97" w:rsidRPr="00DE7E96" w:rsidRDefault="00114F97" w:rsidP="008B262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Pat Rooney advised only 30% of </w:t>
      </w:r>
      <w:r w:rsidR="00A72A4E">
        <w:t>Fire/EMS</w:t>
      </w:r>
      <w:r>
        <w:t xml:space="preserve"> responders have been trained in TIMS.</w:t>
      </w:r>
    </w:p>
    <w:p w14:paraId="0E466FE8" w14:textId="4942F356" w:rsidR="00512F2E" w:rsidRDefault="00F22AD4" w:rsidP="00F86FA4">
      <w:pPr>
        <w:pStyle w:val="ListParagraph"/>
        <w:numPr>
          <w:ilvl w:val="0"/>
          <w:numId w:val="1"/>
        </w:numPr>
        <w:spacing w:after="0" w:line="240" w:lineRule="auto"/>
      </w:pPr>
      <w:r>
        <w:t>Chairman LeCompte review</w:t>
      </w:r>
      <w:r w:rsidR="00835927">
        <w:t>ed</w:t>
      </w:r>
      <w:r>
        <w:t xml:space="preserve"> Safety</w:t>
      </w:r>
      <w:r w:rsidR="00835927">
        <w:t xml:space="preserve"> </w:t>
      </w:r>
      <w:r w:rsidR="000D19EF">
        <w:t xml:space="preserve">Loss, updates </w:t>
      </w:r>
      <w:r w:rsidR="00835927">
        <w:t xml:space="preserve">and </w:t>
      </w:r>
      <w:r w:rsidR="002264C6">
        <w:t>safety issues</w:t>
      </w:r>
      <w:r>
        <w:t>.</w:t>
      </w:r>
    </w:p>
    <w:p w14:paraId="287E134B" w14:textId="70E3C0F8" w:rsidR="002264C6" w:rsidRDefault="00007A5E" w:rsidP="00007A5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Talked about </w:t>
      </w:r>
      <w:r w:rsidR="00A02F27">
        <w:t xml:space="preserve">issues </w:t>
      </w:r>
      <w:r>
        <w:t xml:space="preserve">cleaning </w:t>
      </w:r>
      <w:r w:rsidR="00F17316">
        <w:t xml:space="preserve">and processes </w:t>
      </w:r>
      <w:r>
        <w:t xml:space="preserve">of </w:t>
      </w:r>
      <w:r w:rsidR="0077165D">
        <w:t xml:space="preserve">handling </w:t>
      </w:r>
      <w:r>
        <w:t>PPE appropriately and where this can be done.</w:t>
      </w:r>
    </w:p>
    <w:p w14:paraId="733820EE" w14:textId="7F33A814" w:rsidR="00F21E3B" w:rsidRPr="00DE7E96" w:rsidRDefault="00C400DF" w:rsidP="00F21E3B">
      <w:pPr>
        <w:pStyle w:val="ListParagraph"/>
        <w:numPr>
          <w:ilvl w:val="0"/>
          <w:numId w:val="1"/>
        </w:numPr>
        <w:spacing w:after="0" w:line="240" w:lineRule="auto"/>
      </w:pPr>
      <w:r>
        <w:t>Chairman Fleming updated those present upcoming tra</w:t>
      </w:r>
      <w:r w:rsidR="0040350D">
        <w:t>i</w:t>
      </w:r>
      <w:r>
        <w:t>ning and the training calendar status. Contact Scott Woods and Tim Del</w:t>
      </w:r>
      <w:r w:rsidR="00815871">
        <w:t>e</w:t>
      </w:r>
      <w:r>
        <w:t>han</w:t>
      </w:r>
      <w:r w:rsidR="00067D9D">
        <w:t>t</w:t>
      </w:r>
      <w:r>
        <w:t>y.</w:t>
      </w:r>
    </w:p>
    <w:p w14:paraId="08CF2B7F" w14:textId="0D9FFFFA" w:rsidR="00512F2E" w:rsidRPr="00DE7E96" w:rsidRDefault="002874F1" w:rsidP="008B262B">
      <w:pPr>
        <w:pStyle w:val="ListParagraph"/>
        <w:numPr>
          <w:ilvl w:val="0"/>
          <w:numId w:val="1"/>
        </w:numPr>
        <w:spacing w:after="0" w:line="240" w:lineRule="auto"/>
      </w:pPr>
      <w:r>
        <w:t>Jim Radcliff</w:t>
      </w:r>
      <w:r w:rsidR="00512F2E" w:rsidRPr="00DE7E96">
        <w:t xml:space="preserve"> reviewed MFR</w:t>
      </w:r>
      <w:r w:rsidR="001F088E" w:rsidRPr="00DE7E96">
        <w:t>I</w:t>
      </w:r>
      <w:r w:rsidR="00512F2E" w:rsidRPr="00DE7E96">
        <w:t xml:space="preserve"> report:</w:t>
      </w:r>
    </w:p>
    <w:p w14:paraId="2CB4C885" w14:textId="52A2D387" w:rsidR="00512F2E" w:rsidRDefault="00512F2E" w:rsidP="008B262B">
      <w:pPr>
        <w:pStyle w:val="ListParagraph"/>
        <w:numPr>
          <w:ilvl w:val="1"/>
          <w:numId w:val="1"/>
        </w:numPr>
        <w:spacing w:after="0" w:line="240" w:lineRule="auto"/>
      </w:pPr>
      <w:r w:rsidRPr="00DE7E96">
        <w:t xml:space="preserve">Reviewed </w:t>
      </w:r>
      <w:r w:rsidR="00977019">
        <w:t>LMS information and status.</w:t>
      </w:r>
    </w:p>
    <w:p w14:paraId="4B99C3AD" w14:textId="41A4B2B7" w:rsidR="00977019" w:rsidRDefault="00977019" w:rsidP="008B262B">
      <w:pPr>
        <w:pStyle w:val="ListParagraph"/>
        <w:numPr>
          <w:ilvl w:val="1"/>
          <w:numId w:val="1"/>
        </w:numPr>
        <w:spacing w:after="0" w:line="240" w:lineRule="auto"/>
      </w:pPr>
      <w:r>
        <w:t>Discussed the MFRI Budgets and new upgrades.</w:t>
      </w:r>
    </w:p>
    <w:p w14:paraId="6668F018" w14:textId="33038848" w:rsidR="003551C9" w:rsidRDefault="003551C9" w:rsidP="008B262B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EMT </w:t>
      </w:r>
      <w:bookmarkStart w:id="0" w:name="_GoBack"/>
      <w:bookmarkEnd w:id="0"/>
      <w:proofErr w:type="gramStart"/>
      <w:r>
        <w:t>still</w:t>
      </w:r>
      <w:proofErr w:type="gramEnd"/>
      <w:r>
        <w:t xml:space="preserve"> a hot topic and better reporting of student numbers</w:t>
      </w:r>
      <w:r w:rsidR="00815871">
        <w:t xml:space="preserve"> has approved</w:t>
      </w:r>
      <w:r>
        <w:t>.</w:t>
      </w:r>
    </w:p>
    <w:p w14:paraId="29900A0D" w14:textId="7E2A45F1" w:rsidR="00815871" w:rsidRDefault="00815871" w:rsidP="008B262B">
      <w:pPr>
        <w:pStyle w:val="ListParagraph"/>
        <w:numPr>
          <w:ilvl w:val="1"/>
          <w:numId w:val="1"/>
        </w:numPr>
        <w:spacing w:after="0" w:line="240" w:lineRule="auto"/>
      </w:pPr>
      <w:r>
        <w:t>Working on mentoring programs for students.</w:t>
      </w:r>
    </w:p>
    <w:p w14:paraId="36CA22EA" w14:textId="23EA5ADA" w:rsidR="00CA4B2F" w:rsidRDefault="00CA4B2F" w:rsidP="008B262B">
      <w:pPr>
        <w:pStyle w:val="ListParagraph"/>
        <w:numPr>
          <w:ilvl w:val="1"/>
          <w:numId w:val="1"/>
        </w:numPr>
        <w:spacing w:after="0" w:line="240" w:lineRule="auto"/>
      </w:pPr>
      <w:r>
        <w:t>Talked about Burn Building Rehabs.</w:t>
      </w:r>
    </w:p>
    <w:p w14:paraId="70AC2F77" w14:textId="03F23848" w:rsidR="00CA4B2F" w:rsidRDefault="00CA4B2F" w:rsidP="008B262B">
      <w:pPr>
        <w:pStyle w:val="ListParagraph"/>
        <w:numPr>
          <w:ilvl w:val="1"/>
          <w:numId w:val="1"/>
        </w:numPr>
        <w:spacing w:after="0" w:line="240" w:lineRule="auto"/>
      </w:pPr>
      <w:r>
        <w:t>Discussed Grant Funding</w:t>
      </w:r>
    </w:p>
    <w:p w14:paraId="7E65D7CD" w14:textId="7C736B9E" w:rsidR="00CA4B2F" w:rsidRDefault="00CA4B2F" w:rsidP="008B262B">
      <w:pPr>
        <w:pStyle w:val="ListParagraph"/>
        <w:numPr>
          <w:ilvl w:val="1"/>
          <w:numId w:val="1"/>
        </w:numPr>
        <w:spacing w:after="0" w:line="240" w:lineRule="auto"/>
      </w:pPr>
      <w:r>
        <w:t>Updated information on the Chief Officers Seminar</w:t>
      </w:r>
    </w:p>
    <w:p w14:paraId="72F48D7F" w14:textId="02BA5AAC" w:rsidR="00CA4B2F" w:rsidRDefault="00CA4B2F" w:rsidP="008B262B">
      <w:pPr>
        <w:pStyle w:val="ListParagraph"/>
        <w:numPr>
          <w:ilvl w:val="1"/>
          <w:numId w:val="1"/>
        </w:numPr>
        <w:spacing w:after="0" w:line="240" w:lineRule="auto"/>
      </w:pPr>
      <w:r>
        <w:t>Talked about Staff and Command Course</w:t>
      </w:r>
    </w:p>
    <w:p w14:paraId="42351A21" w14:textId="7794BB35" w:rsidR="00CA4B2F" w:rsidRDefault="00CA4B2F" w:rsidP="008B262B">
      <w:pPr>
        <w:pStyle w:val="ListParagraph"/>
        <w:numPr>
          <w:ilvl w:val="1"/>
          <w:numId w:val="1"/>
        </w:numPr>
        <w:spacing w:after="0" w:line="240" w:lineRule="auto"/>
      </w:pPr>
      <w:r>
        <w:t>Instructor meetings in July</w:t>
      </w:r>
    </w:p>
    <w:p w14:paraId="2EC659BB" w14:textId="230BD476" w:rsidR="00CA4B2F" w:rsidRDefault="00021A1D" w:rsidP="00D31831">
      <w:pPr>
        <w:pStyle w:val="ListParagraph"/>
        <w:numPr>
          <w:ilvl w:val="1"/>
          <w:numId w:val="1"/>
        </w:numPr>
        <w:spacing w:after="0" w:line="240" w:lineRule="auto"/>
      </w:pPr>
      <w:r>
        <w:t>Discussed Basement Fires and Live Fire Training</w:t>
      </w:r>
    </w:p>
    <w:p w14:paraId="17E287D7" w14:textId="66896604" w:rsidR="00D31831" w:rsidRDefault="00D31831" w:rsidP="00D3183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Discussed EM Training at </w:t>
      </w:r>
      <w:r w:rsidR="008D2755">
        <w:t>MFRI</w:t>
      </w:r>
    </w:p>
    <w:p w14:paraId="04220C39" w14:textId="2859FC49" w:rsidR="00A36BBF" w:rsidRPr="00DE7E96" w:rsidRDefault="00D31831" w:rsidP="008D2755">
      <w:pPr>
        <w:pStyle w:val="ListParagraph"/>
        <w:numPr>
          <w:ilvl w:val="1"/>
          <w:numId w:val="1"/>
        </w:numPr>
        <w:spacing w:after="0" w:line="240" w:lineRule="auto"/>
      </w:pPr>
      <w:r>
        <w:t>Discussed Active Shooter and Stop the Bleed Training</w:t>
      </w:r>
    </w:p>
    <w:p w14:paraId="105330ED" w14:textId="68B92A9C" w:rsidR="00415AC2" w:rsidRPr="00DE7E96" w:rsidRDefault="001F088E" w:rsidP="00B23BE5">
      <w:pPr>
        <w:pStyle w:val="ListParagraph"/>
        <w:numPr>
          <w:ilvl w:val="1"/>
          <w:numId w:val="1"/>
        </w:numPr>
        <w:spacing w:after="0" w:line="240" w:lineRule="auto"/>
      </w:pPr>
      <w:r w:rsidRPr="00DE7E96">
        <w:t>MFRI pushing Platinum Education training for EMT students.</w:t>
      </w:r>
    </w:p>
    <w:p w14:paraId="25816771" w14:textId="167B820F" w:rsidR="00AD5DF9" w:rsidRDefault="00AD5DF9" w:rsidP="00D72BD0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Much discussion regarding NR EMT testing and results</w:t>
      </w:r>
    </w:p>
    <w:p w14:paraId="142D38EE" w14:textId="55652D22" w:rsidR="00BB3901" w:rsidRDefault="00BB3901" w:rsidP="00AD5DF9">
      <w:pPr>
        <w:pStyle w:val="ListParagraph"/>
        <w:numPr>
          <w:ilvl w:val="1"/>
          <w:numId w:val="1"/>
        </w:numPr>
        <w:spacing w:after="0" w:line="240" w:lineRule="auto"/>
      </w:pPr>
      <w:r>
        <w:t>Jeana Panarella discussed issues with new EMT program and the problems for instructors.</w:t>
      </w:r>
    </w:p>
    <w:p w14:paraId="53FCC946" w14:textId="22A48FFF" w:rsidR="00BB3901" w:rsidRDefault="00BB3901" w:rsidP="00BB3901">
      <w:pPr>
        <w:pStyle w:val="ListParagraph"/>
        <w:numPr>
          <w:ilvl w:val="1"/>
          <w:numId w:val="1"/>
        </w:numPr>
        <w:spacing w:after="0" w:line="240" w:lineRule="auto"/>
      </w:pPr>
      <w:r>
        <w:t>Eric Smothers discussed ways Frederick Co is trying to deal/with the issues.</w:t>
      </w:r>
    </w:p>
    <w:p w14:paraId="1E34DDA4" w14:textId="66B61AEB" w:rsidR="00B23BE5" w:rsidRDefault="00B23BE5" w:rsidP="00BB3901">
      <w:pPr>
        <w:pStyle w:val="ListParagraph"/>
        <w:numPr>
          <w:ilvl w:val="1"/>
          <w:numId w:val="1"/>
        </w:numPr>
        <w:spacing w:after="0" w:line="240" w:lineRule="auto"/>
      </w:pPr>
      <w:r>
        <w:t>Mentors and My Brady Labs and Platinum Testing</w:t>
      </w:r>
    </w:p>
    <w:p w14:paraId="7333A8D2" w14:textId="072A1698" w:rsidR="00C67EAC" w:rsidRDefault="00C67EAC" w:rsidP="00BB3901">
      <w:pPr>
        <w:pStyle w:val="ListParagraph"/>
        <w:numPr>
          <w:ilvl w:val="1"/>
          <w:numId w:val="1"/>
        </w:numPr>
        <w:spacing w:after="0" w:line="240" w:lineRule="auto"/>
      </w:pPr>
      <w:r>
        <w:t>Lots of discussion reg</w:t>
      </w:r>
      <w:r w:rsidR="00636822">
        <w:t>a</w:t>
      </w:r>
      <w:r>
        <w:t>rding perc</w:t>
      </w:r>
      <w:r w:rsidR="00444AB2">
        <w:t>ei</w:t>
      </w:r>
      <w:r>
        <w:t xml:space="preserve">ved </w:t>
      </w:r>
      <w:r w:rsidR="00636822">
        <w:t>EMT</w:t>
      </w:r>
      <w:r w:rsidR="00444AB2">
        <w:t xml:space="preserve"> </w:t>
      </w:r>
      <w:r w:rsidR="00636822">
        <w:t>training issues across the state.</w:t>
      </w:r>
    </w:p>
    <w:p w14:paraId="50DF9D52" w14:textId="6744960C" w:rsidR="00A72A4E" w:rsidRDefault="00A72A4E" w:rsidP="00BB3901">
      <w:pPr>
        <w:pStyle w:val="ListParagraph"/>
        <w:numPr>
          <w:ilvl w:val="1"/>
          <w:numId w:val="1"/>
        </w:numPr>
        <w:spacing w:after="0" w:line="240" w:lineRule="auto"/>
      </w:pPr>
      <w:r>
        <w:t>Need to get all jurisdictions across the state on the same page, one standard for all, not 22.</w:t>
      </w:r>
    </w:p>
    <w:p w14:paraId="1E1BAA5A" w14:textId="65160DAF" w:rsidR="00AD5DF9" w:rsidRDefault="00AD5DF9" w:rsidP="00D72BD0">
      <w:pPr>
        <w:pStyle w:val="ListParagraph"/>
        <w:numPr>
          <w:ilvl w:val="0"/>
          <w:numId w:val="1"/>
        </w:numPr>
        <w:spacing w:after="0" w:line="240" w:lineRule="auto"/>
      </w:pPr>
      <w:r>
        <w:t>Joanne Rund gave an excellent presentation regarding stress in the Fire Service</w:t>
      </w:r>
      <w:r w:rsidR="00DD1BE3">
        <w:t>.</w:t>
      </w:r>
    </w:p>
    <w:p w14:paraId="1A17F195" w14:textId="2CBDD26A" w:rsidR="00DD1BE3" w:rsidRDefault="00DD1BE3" w:rsidP="00DD1BE3">
      <w:pPr>
        <w:pStyle w:val="ListParagraph"/>
        <w:numPr>
          <w:ilvl w:val="1"/>
          <w:numId w:val="1"/>
        </w:numPr>
        <w:spacing w:after="0" w:line="240" w:lineRule="auto"/>
      </w:pPr>
      <w:r>
        <w:t>Stress First Aid for Fire and EMS needs to be a must program for all Fire and EMS personnel.</w:t>
      </w:r>
    </w:p>
    <w:p w14:paraId="1599859E" w14:textId="3DA7C7FA" w:rsidR="00A72A4E" w:rsidRDefault="00A72A4E" w:rsidP="00DD1BE3">
      <w:pPr>
        <w:pStyle w:val="ListParagraph"/>
        <w:numPr>
          <w:ilvl w:val="1"/>
          <w:numId w:val="1"/>
        </w:numPr>
        <w:spacing w:after="0" w:line="240" w:lineRule="auto"/>
      </w:pPr>
      <w:r>
        <w:t>Much discussion as to how we can get this program out there.</w:t>
      </w:r>
    </w:p>
    <w:p w14:paraId="479AD0D7" w14:textId="7DBE1B74" w:rsidR="00180E81" w:rsidRDefault="00180E81" w:rsidP="00D72BD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Chip Jewell, Chair of the </w:t>
      </w:r>
      <w:r w:rsidR="00A72A4E">
        <w:t>Risk Management</w:t>
      </w:r>
      <w:r>
        <w:t xml:space="preserve"> Committee</w:t>
      </w:r>
      <w:r w:rsidR="00F60CA2">
        <w:t xml:space="preserve"> discussed some Workers Comp available programs and an update on the failure of the FOOLs to have the necessary insurance for their training programs at the convention.</w:t>
      </w:r>
    </w:p>
    <w:p w14:paraId="3C6444C0" w14:textId="0A0A5589" w:rsidR="00F60CA2" w:rsidRDefault="00F60CA2" w:rsidP="00D72BD0">
      <w:pPr>
        <w:pStyle w:val="ListParagraph"/>
        <w:numPr>
          <w:ilvl w:val="0"/>
          <w:numId w:val="1"/>
        </w:numPr>
        <w:spacing w:after="0" w:line="240" w:lineRule="auto"/>
      </w:pPr>
      <w:r>
        <w:t>Pat Rooney discussed TIM Statistics and the need for promoting TIM training.</w:t>
      </w:r>
    </w:p>
    <w:p w14:paraId="1C651846" w14:textId="3D6E7086" w:rsidR="00083920" w:rsidRPr="00DE7E96" w:rsidRDefault="00D72BD0" w:rsidP="00D72BD0">
      <w:pPr>
        <w:pStyle w:val="ListParagraph"/>
        <w:numPr>
          <w:ilvl w:val="0"/>
          <w:numId w:val="1"/>
        </w:numPr>
        <w:spacing w:after="0" w:line="240" w:lineRule="auto"/>
      </w:pPr>
      <w:r>
        <w:t>Ter</w:t>
      </w:r>
      <w:r w:rsidR="00A72A4E">
        <w:t>r</w:t>
      </w:r>
      <w:r>
        <w:t>ell Bu</w:t>
      </w:r>
      <w:r w:rsidR="00007A5E">
        <w:t>c</w:t>
      </w:r>
      <w:r w:rsidR="00A72A4E">
        <w:t>kson is new Certification</w:t>
      </w:r>
      <w:r>
        <w:t xml:space="preserve"> and Li</w:t>
      </w:r>
      <w:r w:rsidR="005C2B5B">
        <w:t>censure</w:t>
      </w:r>
      <w:r>
        <w:t xml:space="preserve"> Director at MIEMSS</w:t>
      </w:r>
    </w:p>
    <w:p w14:paraId="2C2D66E5" w14:textId="77777777" w:rsidR="00DE7E96" w:rsidRPr="00DE7E96" w:rsidRDefault="00DE7E96" w:rsidP="00DE7E96">
      <w:pPr>
        <w:pStyle w:val="ListParagraph"/>
        <w:spacing w:after="0" w:line="240" w:lineRule="auto"/>
        <w:ind w:left="360"/>
      </w:pPr>
    </w:p>
    <w:p w14:paraId="2D32ECA8" w14:textId="13AF2559" w:rsidR="006E1051" w:rsidRDefault="00A31BED" w:rsidP="00B85162">
      <w:pPr>
        <w:spacing w:after="0" w:line="240" w:lineRule="auto"/>
      </w:pPr>
      <w:r>
        <w:t>Next meeting</w:t>
      </w:r>
      <w:r w:rsidR="00F60CA2">
        <w:t xml:space="preserve"> </w:t>
      </w:r>
      <w:r w:rsidR="00CF3A58">
        <w:t>TBA</w:t>
      </w:r>
      <w:r>
        <w:t xml:space="preserve"> </w:t>
      </w:r>
    </w:p>
    <w:p w14:paraId="2FA54B34" w14:textId="77777777" w:rsidR="002035C4" w:rsidRDefault="002035C4" w:rsidP="00B85162">
      <w:pPr>
        <w:spacing w:after="0" w:line="240" w:lineRule="auto"/>
      </w:pPr>
    </w:p>
    <w:p w14:paraId="726E55E6" w14:textId="77777777" w:rsidR="00B729DE" w:rsidRDefault="002035C4" w:rsidP="00B85162">
      <w:pPr>
        <w:spacing w:after="0" w:line="240" w:lineRule="auto"/>
      </w:pPr>
      <w:r>
        <w:t xml:space="preserve">Adjourned: </w:t>
      </w:r>
      <w:r w:rsidR="006626EC">
        <w:t>3</w:t>
      </w:r>
      <w:r>
        <w:t xml:space="preserve">:00PM </w:t>
      </w:r>
    </w:p>
    <w:p w14:paraId="4DD1AE48" w14:textId="0DE24E7F" w:rsidR="002035C4" w:rsidRPr="00DE7E96" w:rsidRDefault="002035C4" w:rsidP="00B85162">
      <w:pPr>
        <w:spacing w:after="0" w:line="240" w:lineRule="auto"/>
      </w:pPr>
      <w:proofErr w:type="spellStart"/>
      <w:proofErr w:type="gramStart"/>
      <w:r>
        <w:t>cjs</w:t>
      </w:r>
      <w:proofErr w:type="spellEnd"/>
      <w:proofErr w:type="gramEnd"/>
    </w:p>
    <w:p w14:paraId="1688AF2C" w14:textId="77777777" w:rsidR="006E1051" w:rsidRDefault="006E1051" w:rsidP="00B85162">
      <w:pPr>
        <w:spacing w:after="0" w:line="240" w:lineRule="auto"/>
      </w:pPr>
    </w:p>
    <w:p w14:paraId="7617F4B1" w14:textId="77777777" w:rsidR="008F6855" w:rsidRDefault="008F6855" w:rsidP="00B85162">
      <w:pPr>
        <w:spacing w:after="0" w:line="240" w:lineRule="auto"/>
      </w:pPr>
    </w:p>
    <w:p w14:paraId="1013336C" w14:textId="77777777" w:rsidR="008F6855" w:rsidRDefault="008F6855" w:rsidP="00B85162">
      <w:pPr>
        <w:spacing w:after="0" w:line="240" w:lineRule="auto"/>
      </w:pPr>
    </w:p>
    <w:sectPr w:rsidR="008F6855" w:rsidSect="00DE7E96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2D30"/>
    <w:multiLevelType w:val="hybridMultilevel"/>
    <w:tmpl w:val="123CE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E63E3F"/>
    <w:multiLevelType w:val="hybridMultilevel"/>
    <w:tmpl w:val="48CAE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07FFB"/>
    <w:multiLevelType w:val="hybridMultilevel"/>
    <w:tmpl w:val="4B521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286450"/>
    <w:multiLevelType w:val="hybridMultilevel"/>
    <w:tmpl w:val="2C9A7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FA"/>
    <w:rsid w:val="00007A5E"/>
    <w:rsid w:val="00021A1D"/>
    <w:rsid w:val="00067D9D"/>
    <w:rsid w:val="00083920"/>
    <w:rsid w:val="000D19EF"/>
    <w:rsid w:val="000D41DA"/>
    <w:rsid w:val="00111C89"/>
    <w:rsid w:val="00114F97"/>
    <w:rsid w:val="00180E81"/>
    <w:rsid w:val="001B0415"/>
    <w:rsid w:val="001F088E"/>
    <w:rsid w:val="002035C4"/>
    <w:rsid w:val="002264C6"/>
    <w:rsid w:val="002874F1"/>
    <w:rsid w:val="003353EB"/>
    <w:rsid w:val="00336D13"/>
    <w:rsid w:val="003551C9"/>
    <w:rsid w:val="003839EA"/>
    <w:rsid w:val="003A475A"/>
    <w:rsid w:val="003A587A"/>
    <w:rsid w:val="0040350D"/>
    <w:rsid w:val="00415AC2"/>
    <w:rsid w:val="00444AB2"/>
    <w:rsid w:val="00512F2E"/>
    <w:rsid w:val="005B5195"/>
    <w:rsid w:val="005C2B5B"/>
    <w:rsid w:val="005E219B"/>
    <w:rsid w:val="00636822"/>
    <w:rsid w:val="00636E4B"/>
    <w:rsid w:val="006547A6"/>
    <w:rsid w:val="006626EC"/>
    <w:rsid w:val="006B0294"/>
    <w:rsid w:val="006E1051"/>
    <w:rsid w:val="006E4207"/>
    <w:rsid w:val="007178DC"/>
    <w:rsid w:val="00726F2C"/>
    <w:rsid w:val="007412DD"/>
    <w:rsid w:val="0077165D"/>
    <w:rsid w:val="007838C0"/>
    <w:rsid w:val="007B4071"/>
    <w:rsid w:val="008152FF"/>
    <w:rsid w:val="00815871"/>
    <w:rsid w:val="00835927"/>
    <w:rsid w:val="00856034"/>
    <w:rsid w:val="008B262B"/>
    <w:rsid w:val="008D2755"/>
    <w:rsid w:val="008F6855"/>
    <w:rsid w:val="00977019"/>
    <w:rsid w:val="00980CC7"/>
    <w:rsid w:val="00991A9C"/>
    <w:rsid w:val="00A02F27"/>
    <w:rsid w:val="00A31BED"/>
    <w:rsid w:val="00A36BBF"/>
    <w:rsid w:val="00A435EE"/>
    <w:rsid w:val="00A608FA"/>
    <w:rsid w:val="00A72A4E"/>
    <w:rsid w:val="00A848F2"/>
    <w:rsid w:val="00AA0707"/>
    <w:rsid w:val="00AA3DF4"/>
    <w:rsid w:val="00AC5DCC"/>
    <w:rsid w:val="00AD5DF9"/>
    <w:rsid w:val="00B2200A"/>
    <w:rsid w:val="00B23BE5"/>
    <w:rsid w:val="00B729DE"/>
    <w:rsid w:val="00B85162"/>
    <w:rsid w:val="00B91E81"/>
    <w:rsid w:val="00BB3901"/>
    <w:rsid w:val="00BF7C5D"/>
    <w:rsid w:val="00C3764F"/>
    <w:rsid w:val="00C400DF"/>
    <w:rsid w:val="00C67EAC"/>
    <w:rsid w:val="00C72528"/>
    <w:rsid w:val="00C80E5E"/>
    <w:rsid w:val="00C910DE"/>
    <w:rsid w:val="00CA4B2F"/>
    <w:rsid w:val="00CF3A58"/>
    <w:rsid w:val="00CF4B55"/>
    <w:rsid w:val="00D31831"/>
    <w:rsid w:val="00D72BD0"/>
    <w:rsid w:val="00D75816"/>
    <w:rsid w:val="00D942BC"/>
    <w:rsid w:val="00DD1BE3"/>
    <w:rsid w:val="00DE1121"/>
    <w:rsid w:val="00DE5FE7"/>
    <w:rsid w:val="00DE7E96"/>
    <w:rsid w:val="00EA7F32"/>
    <w:rsid w:val="00F17316"/>
    <w:rsid w:val="00F21E3B"/>
    <w:rsid w:val="00F22AD4"/>
    <w:rsid w:val="00F60CA2"/>
    <w:rsid w:val="00F8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A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chajsim@gmail.com</dc:creator>
  <cp:lastModifiedBy>Charles</cp:lastModifiedBy>
  <cp:revision>59</cp:revision>
  <dcterms:created xsi:type="dcterms:W3CDTF">2018-05-20T12:26:00Z</dcterms:created>
  <dcterms:modified xsi:type="dcterms:W3CDTF">2018-05-21T02:22:00Z</dcterms:modified>
</cp:coreProperties>
</file>